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846CC1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22E7D" w:rsidRDefault="00460987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статьи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7CC">
        <w:rPr>
          <w:rFonts w:ascii="Times New Roman" w:eastAsia="Times New Roman" w:hAnsi="Times New Roman" w:cs="Times New Roman"/>
          <w:sz w:val="28"/>
          <w:szCs w:val="28"/>
        </w:rPr>
        <w:t xml:space="preserve">42, </w:t>
      </w:r>
      <w:bookmarkStart w:id="0" w:name="_GoBack"/>
      <w:bookmarkEnd w:id="0"/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44 Кодекса Омской области </w:t>
      </w:r>
      <w:r w:rsidR="00432690">
        <w:rPr>
          <w:rFonts w:ascii="Times New Roman" w:eastAsia="Times New Roman" w:hAnsi="Times New Roman" w:cs="Times New Roman"/>
          <w:sz w:val="28"/>
          <w:szCs w:val="28"/>
        </w:rPr>
        <w:br/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>о социальной защит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 xml:space="preserve">е отдельных категорий </w:t>
      </w:r>
      <w:r w:rsidR="0030761E" w:rsidRPr="0002485F">
        <w:rPr>
          <w:rFonts w:ascii="Times New Roman" w:eastAsia="Times New Roman" w:hAnsi="Times New Roman" w:cs="Times New Roman"/>
          <w:sz w:val="28"/>
          <w:szCs w:val="28"/>
        </w:rPr>
        <w:t xml:space="preserve">граждан </w:t>
      </w:r>
      <w:r w:rsidR="000F588B" w:rsidRPr="000F588B">
        <w:rPr>
          <w:rFonts w:ascii="Times New Roman" w:eastAsia="Times New Roman" w:hAnsi="Times New Roman" w:cs="Times New Roman"/>
          <w:sz w:val="28"/>
          <w:szCs w:val="28"/>
        </w:rPr>
        <w:t>и статью 7 Закона Омской области "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>О ежемесячной денежной компенсации за наем</w:t>
      </w:r>
    </w:p>
    <w:p w:rsidR="00786445" w:rsidRPr="00DF4445" w:rsidRDefault="00F22E7D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22E7D">
        <w:rPr>
          <w:rFonts w:ascii="Times New Roman" w:eastAsia="Times New Roman" w:hAnsi="Times New Roman" w:cs="Times New Roman"/>
          <w:sz w:val="28"/>
          <w:szCs w:val="28"/>
        </w:rPr>
        <w:t>жилого помещения</w:t>
      </w:r>
      <w:r w:rsidR="000F588B" w:rsidRPr="000F588B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786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DF4445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B04BA1">
        <w:rPr>
          <w:rFonts w:ascii="Times New Roman" w:eastAsia="Times New Roman" w:hAnsi="Times New Roman" w:cs="Times New Roman"/>
          <w:sz w:val="28"/>
          <w:szCs w:val="24"/>
        </w:rPr>
        <w:t>_________ 2023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60987" w:rsidRDefault="00B04BA1" w:rsidP="00F61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proofErr w:type="gramStart"/>
      <w:r w:rsidR="00460987">
        <w:rPr>
          <w:rFonts w:ascii="Times New Roman" w:eastAsia="Times New Roman" w:hAnsi="Times New Roman" w:cs="Times New Roman"/>
          <w:sz w:val="28"/>
          <w:szCs w:val="28"/>
        </w:rPr>
        <w:t>Внести в Кодекс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защите отдельных категорий граждан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t>(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Омский вестник, 2008, 8 июля, № 73;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октября, № 120; 27 ноября, № 139; 2009, 13 февраля, № 16; 11 декабря,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113; 2010, 8 апреля, № 29; 7 мая, № 40; 9 июля, № 59; 8 октября, № 75;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>29 октября, № 78; 31 декабря, № 95; 2011, 3 июня, № 23;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29 июля, № 31;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25 ноября, № 51; 9 декабря, № 54; 2012, 9 марта, № 10; 11 мая, № 20;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29 июня, № 28; 3 августа, № 34; 8 декабря, № 58; 2013, 12 апреля, № 18;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3 мая, № 21; 20 июля, № 34; 1 ноября, № 51; 8 ноября, № 52; 13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60; 2014, 7 февраля, № 5; 7 марта, № 9;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4 июля, № 26; 1 августа, № 30;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7 ноября, № 46; 27 декабря, № 55; 2015, 29 мая, № 21; 17 июля, № 28;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 октября, № 41; 13 ноября, № 47; 18 декабря, № 52; 2016, 11 марта, № 9;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3 июня, № 21; 22 июля, № 28; 11 ноября, № 45; Официальный интернет-портал правовой информации (www.pravo.gov.ru), 2016,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8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5500201612080001,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5500201612080002;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28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00201612280006; 2017, 14 июля,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5500201707140019; 5 октября,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5500201710050001;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1 ноября,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5500201711010004; 8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5500201712080005; 26 декабря,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5500201712260003; 2018, 30 январ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5500201801300001; 29 мая,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5500201805290003, № 5500201805290004; 30 мая, № 5500201805300002; 21 июня, № 5500201806210004; 5 октября,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5500201810050002; 26 декабря, № 5500201812260009; 2019, 20 марта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5500201903200002; 21 июня,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5500201906210029; 6 ноября,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00201911060006; 2020, 19 июня,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5500202006190008;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3 ноября,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5500202011030001, № 5500202011030004,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№ 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5500202011030018; 2021,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4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февраля, № 5500202102040002,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5500202102040006; 26 февраля,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5500202102260008; 25 марта,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5500202103250025; 28 апрел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5500202104280001; 28 мая,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5500202105280002; 9 июля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5500202107090002; 16 июля,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 5500202107160008; 1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 550020211201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0007; 2022, 31 января,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 5500202201310004; 27 апреля,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lastRenderedPageBreak/>
        <w:t xml:space="preserve">№ 5500202204270009; 25 ноября,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</w:t>
      </w:r>
      <w:r w:rsidR="00F61E4B" w:rsidRPr="007B7425">
        <w:rPr>
          <w:rFonts w:ascii="Liberation Serif" w:eastAsia="NSimSun" w:hAnsi="Liberation Serif" w:cs="Mangal"/>
          <w:kern w:val="2"/>
          <w:sz w:val="24"/>
          <w:szCs w:val="24"/>
          <w:lang w:eastAsia="zh-CN" w:bidi="hi-IN"/>
        </w:rPr>
        <w:t> 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5500202211250008; 26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5500202212260003; 28 декабря, № 5500202212280007; 2023, 1 февраля,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</w:t>
      </w:r>
      <w:r w:rsidR="00F61E4B" w:rsidRPr="007B7425">
        <w:rPr>
          <w:rFonts w:ascii="Liberation Serif" w:eastAsia="N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5500202302010002,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5500202302010003;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27 февраля,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 550020230227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0019,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 5500202302270021, № 5500202302270022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20 июня, № 5500202306200001,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5500202306200012; 21 июля,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5500202307210002, № 5500202307210003; 28 сентября, </w:t>
      </w:r>
      <w:r w:rsidR="00432690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</w:t>
      </w:r>
      <w:r w:rsidR="00F61E4B" w:rsidRPr="007B7425">
        <w:rPr>
          <w:rFonts w:ascii="Times New Roman" w:hAnsi="Times New Roman" w:cs="Times New Roman"/>
          <w:sz w:val="28"/>
          <w:szCs w:val="28"/>
          <w:shd w:val="clear" w:color="auto" w:fill="FFFFFF"/>
        </w:rPr>
        <w:t>5500202309280004</w:t>
      </w:r>
      <w:r w:rsidR="00F61E4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60987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  <w:proofErr w:type="gramEnd"/>
    </w:p>
    <w:p w:rsidR="00460987" w:rsidRDefault="00460987" w:rsidP="00CD3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987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6A5259">
        <w:rPr>
          <w:rFonts w:ascii="Times New Roman" w:eastAsia="Calibri" w:hAnsi="Times New Roman" w:cs="Times New Roman"/>
          <w:sz w:val="28"/>
          <w:szCs w:val="28"/>
        </w:rPr>
        <w:t xml:space="preserve">в пункте 3 статьи 42 </w:t>
      </w:r>
      <w:r w:rsidR="006A5259" w:rsidRPr="006A5259">
        <w:rPr>
          <w:rFonts w:ascii="Times New Roman" w:eastAsia="Calibri" w:hAnsi="Times New Roman" w:cs="Times New Roman"/>
          <w:sz w:val="28"/>
          <w:szCs w:val="28"/>
        </w:rPr>
        <w:t>цифры "</w:t>
      </w:r>
      <w:r w:rsidR="006A5259">
        <w:rPr>
          <w:rFonts w:ascii="Times New Roman" w:hAnsi="Times New Roman" w:cs="Times New Roman"/>
          <w:sz w:val="28"/>
          <w:szCs w:val="28"/>
        </w:rPr>
        <w:t>2</w:t>
      </w:r>
      <w:r w:rsidR="006A5259" w:rsidRPr="006A5259">
        <w:rPr>
          <w:rFonts w:ascii="Times New Roman" w:hAnsi="Times New Roman" w:cs="Times New Roman"/>
          <w:sz w:val="28"/>
          <w:szCs w:val="28"/>
        </w:rPr>
        <w:t>750</w:t>
      </w:r>
      <w:r w:rsidR="006A5259" w:rsidRPr="006A5259">
        <w:rPr>
          <w:rFonts w:ascii="Times New Roman" w:eastAsia="Calibri" w:hAnsi="Times New Roman" w:cs="Times New Roman"/>
          <w:sz w:val="28"/>
          <w:szCs w:val="28"/>
        </w:rPr>
        <w:t>"</w:t>
      </w:r>
      <w:r w:rsidR="006A5259">
        <w:rPr>
          <w:rFonts w:ascii="Times New Roman" w:eastAsia="Calibri" w:hAnsi="Times New Roman" w:cs="Times New Roman"/>
          <w:sz w:val="28"/>
          <w:szCs w:val="28"/>
        </w:rPr>
        <w:t xml:space="preserve"> заменить цифрами "4</w:t>
      </w:r>
      <w:r w:rsidR="006A5259" w:rsidRPr="006A5259">
        <w:rPr>
          <w:rFonts w:ascii="Times New Roman" w:eastAsia="Calibri" w:hAnsi="Times New Roman" w:cs="Times New Roman"/>
          <w:sz w:val="28"/>
          <w:szCs w:val="28"/>
        </w:rPr>
        <w:t>107</w:t>
      </w:r>
      <w:r w:rsidR="006A5259">
        <w:rPr>
          <w:rFonts w:ascii="Times New Roman" w:eastAsia="Calibri" w:hAnsi="Times New Roman" w:cs="Times New Roman"/>
          <w:sz w:val="28"/>
          <w:szCs w:val="28"/>
        </w:rPr>
        <w:t>";</w:t>
      </w:r>
    </w:p>
    <w:p w:rsidR="00B436E1" w:rsidRDefault="00F61E4B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460987" w:rsidRPr="00460987">
        <w:rPr>
          <w:rFonts w:ascii="Times New Roman" w:eastAsia="Calibri" w:hAnsi="Times New Roman" w:cs="Times New Roman"/>
          <w:sz w:val="28"/>
          <w:szCs w:val="28"/>
        </w:rPr>
        <w:t xml:space="preserve">в абзаце втором пункта 12 статьи 44 </w:t>
      </w:r>
      <w:r w:rsidR="00CD3155" w:rsidRPr="00460987">
        <w:rPr>
          <w:rFonts w:ascii="Times New Roman" w:eastAsia="Calibri" w:hAnsi="Times New Roman" w:cs="Times New Roman"/>
          <w:sz w:val="28"/>
          <w:szCs w:val="28"/>
        </w:rPr>
        <w:t>цифры</w:t>
      </w:r>
      <w:r w:rsidR="00CD3155" w:rsidRPr="004609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0987" w:rsidRPr="00460987">
        <w:rPr>
          <w:rFonts w:ascii="Times New Roman" w:eastAsia="Times New Roman" w:hAnsi="Times New Roman" w:cs="Times New Roman"/>
          <w:sz w:val="28"/>
          <w:szCs w:val="28"/>
        </w:rPr>
        <w:t>"43600</w:t>
      </w:r>
      <w:r w:rsidR="00CD3155" w:rsidRPr="00460987">
        <w:rPr>
          <w:rFonts w:ascii="Times New Roman" w:eastAsia="Times New Roman" w:hAnsi="Times New Roman" w:cs="Times New Roman"/>
          <w:sz w:val="28"/>
          <w:szCs w:val="28"/>
        </w:rPr>
        <w:t>" заменить цифрами "</w:t>
      </w:r>
      <w:r w:rsidR="00432690">
        <w:rPr>
          <w:rFonts w:ascii="Times New Roman" w:hAnsi="Times New Roman" w:cs="Times New Roman"/>
          <w:sz w:val="28"/>
          <w:szCs w:val="28"/>
        </w:rPr>
        <w:t>45</w:t>
      </w:r>
      <w:r w:rsidR="00460987" w:rsidRPr="00460987">
        <w:rPr>
          <w:rFonts w:ascii="Times New Roman" w:hAnsi="Times New Roman" w:cs="Times New Roman"/>
          <w:sz w:val="28"/>
          <w:szCs w:val="28"/>
        </w:rPr>
        <w:t>562</w:t>
      </w:r>
      <w:r w:rsidR="00CD3155" w:rsidRPr="00460987">
        <w:rPr>
          <w:rFonts w:ascii="Times New Roman" w:eastAsia="Times New Roman" w:hAnsi="Times New Roman" w:cs="Times New Roman"/>
          <w:sz w:val="28"/>
          <w:szCs w:val="28"/>
        </w:rPr>
        <w:t>"</w:t>
      </w:r>
      <w:r w:rsidR="004C48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4882" w:rsidRDefault="004C4882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в пункте 1 приложения №</w:t>
      </w:r>
      <w:r w:rsidRPr="004C4882">
        <w:rPr>
          <w:rFonts w:ascii="Times New Roman" w:eastAsia="Times New Roman" w:hAnsi="Times New Roman" w:cs="Times New Roman"/>
          <w:sz w:val="28"/>
          <w:szCs w:val="28"/>
        </w:rPr>
        <w:t xml:space="preserve"> 3 "Размер субвенций, предоставляемых местным бюджетам из областного бюджета на исполнение переданных государственных полномочий, предусмотренных пунктом 9 статьи 42 настоящего Кодекса"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5259">
        <w:rPr>
          <w:rFonts w:ascii="Times New Roman" w:eastAsia="Calibri" w:hAnsi="Times New Roman" w:cs="Times New Roman"/>
          <w:sz w:val="28"/>
          <w:szCs w:val="28"/>
        </w:rPr>
        <w:t>цифры "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5259">
        <w:rPr>
          <w:rFonts w:ascii="Times New Roman" w:hAnsi="Times New Roman" w:cs="Times New Roman"/>
          <w:sz w:val="28"/>
          <w:szCs w:val="28"/>
        </w:rPr>
        <w:t>750</w:t>
      </w:r>
      <w:r w:rsidRPr="006A5259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заменить цифрами "4</w:t>
      </w:r>
      <w:r w:rsidRPr="006A5259">
        <w:rPr>
          <w:rFonts w:ascii="Times New Roman" w:eastAsia="Calibri" w:hAnsi="Times New Roman" w:cs="Times New Roman"/>
          <w:sz w:val="28"/>
          <w:szCs w:val="28"/>
        </w:rPr>
        <w:t>107</w:t>
      </w:r>
      <w:r>
        <w:rPr>
          <w:rFonts w:ascii="Times New Roman" w:eastAsia="Calibri" w:hAnsi="Times New Roman" w:cs="Times New Roman"/>
          <w:sz w:val="28"/>
          <w:szCs w:val="28"/>
        </w:rPr>
        <w:t>".</w:t>
      </w:r>
    </w:p>
    <w:p w:rsidR="006A5259" w:rsidRDefault="006A5259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588B" w:rsidRDefault="000F588B" w:rsidP="000F588B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2. В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>нести в статью 7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 xml:space="preserve"> Закона Омской области от 27 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br/>
        <w:t>2022 года "№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 xml:space="preserve"> 2480-ОЗ "О ежемесячной денежной компенсации за наем жилого помещения"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 (Омский вестник, 2022, 6 мая, № 17; 2023, 13 января, 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br/>
        <w:t>№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; 7 апреля № 13) 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 xml:space="preserve">изменение, заменив </w:t>
      </w:r>
      <w:r>
        <w:rPr>
          <w:rFonts w:ascii="Times New Roman" w:eastAsia="Times New Roman" w:hAnsi="Times New Roman" w:cs="Times New Roman"/>
          <w:sz w:val="28"/>
          <w:szCs w:val="28"/>
        </w:rPr>
        <w:t>слова "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>31 декабря 2023 года</w:t>
      </w:r>
      <w:r>
        <w:rPr>
          <w:rFonts w:ascii="Times New Roman" w:eastAsia="Times New Roman" w:hAnsi="Times New Roman" w:cs="Times New Roman"/>
          <w:sz w:val="28"/>
          <w:szCs w:val="28"/>
        </w:rPr>
        <w:t>" словами "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31 декабря 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>2026 года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588B" w:rsidRDefault="000F588B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259" w:rsidRPr="00460987" w:rsidRDefault="000F588B" w:rsidP="00CD3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</w:t>
      </w:r>
      <w:r w:rsidR="006A5259">
        <w:rPr>
          <w:rFonts w:ascii="Times New Roman" w:eastAsia="Times New Roman" w:hAnsi="Times New Roman" w:cs="Times New Roman"/>
          <w:sz w:val="28"/>
          <w:szCs w:val="28"/>
        </w:rPr>
        <w:t>. Настоящий закон вступает в силу с 1 января 2024 года.</w:t>
      </w:r>
    </w:p>
    <w:p w:rsidR="00846CC1" w:rsidRDefault="00846CC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A5259" w:rsidRPr="00BB632F" w:rsidRDefault="006A5259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DF4445" w:rsidRDefault="00B04BA1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2023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30" w:rsidRDefault="007B5E30">
      <w:pPr>
        <w:spacing w:after="0" w:line="240" w:lineRule="auto"/>
      </w:pPr>
      <w:r>
        <w:separator/>
      </w:r>
    </w:p>
  </w:endnote>
  <w:endnote w:type="continuationSeparator" w:id="0">
    <w:p w:rsidR="007B5E30" w:rsidRDefault="007B5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30" w:rsidRDefault="007B5E30">
      <w:pPr>
        <w:spacing w:after="0" w:line="240" w:lineRule="auto"/>
      </w:pPr>
      <w:r>
        <w:separator/>
      </w:r>
    </w:p>
  </w:footnote>
  <w:footnote w:type="continuationSeparator" w:id="0">
    <w:p w:rsidR="007B5E30" w:rsidRDefault="007B5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E237CC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76F"/>
    <w:rsid w:val="000527F1"/>
    <w:rsid w:val="00073C39"/>
    <w:rsid w:val="0007410C"/>
    <w:rsid w:val="0009229C"/>
    <w:rsid w:val="000961E3"/>
    <w:rsid w:val="0009692B"/>
    <w:rsid w:val="00096DA3"/>
    <w:rsid w:val="000A3A36"/>
    <w:rsid w:val="000C0126"/>
    <w:rsid w:val="000C5BDE"/>
    <w:rsid w:val="000F588B"/>
    <w:rsid w:val="001055F0"/>
    <w:rsid w:val="0010618E"/>
    <w:rsid w:val="0011682B"/>
    <w:rsid w:val="00120E4C"/>
    <w:rsid w:val="0014320A"/>
    <w:rsid w:val="00143AEC"/>
    <w:rsid w:val="0016797E"/>
    <w:rsid w:val="00173AFA"/>
    <w:rsid w:val="001A3B5A"/>
    <w:rsid w:val="001B702F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8625A"/>
    <w:rsid w:val="00292467"/>
    <w:rsid w:val="002942D7"/>
    <w:rsid w:val="002A5F78"/>
    <w:rsid w:val="002D44D1"/>
    <w:rsid w:val="0030761E"/>
    <w:rsid w:val="00314737"/>
    <w:rsid w:val="0033462D"/>
    <w:rsid w:val="00350BD0"/>
    <w:rsid w:val="00352DF7"/>
    <w:rsid w:val="003A5994"/>
    <w:rsid w:val="003C3FA8"/>
    <w:rsid w:val="003C7668"/>
    <w:rsid w:val="003F1209"/>
    <w:rsid w:val="003F6ECC"/>
    <w:rsid w:val="00415169"/>
    <w:rsid w:val="00427603"/>
    <w:rsid w:val="00432690"/>
    <w:rsid w:val="00444DB2"/>
    <w:rsid w:val="004525FE"/>
    <w:rsid w:val="0045392A"/>
    <w:rsid w:val="00460987"/>
    <w:rsid w:val="00473DF4"/>
    <w:rsid w:val="00495DAB"/>
    <w:rsid w:val="004A69EB"/>
    <w:rsid w:val="004B0193"/>
    <w:rsid w:val="004B692A"/>
    <w:rsid w:val="004C1066"/>
    <w:rsid w:val="004C2DAE"/>
    <w:rsid w:val="004C4882"/>
    <w:rsid w:val="004C603C"/>
    <w:rsid w:val="004D665C"/>
    <w:rsid w:val="004E11C1"/>
    <w:rsid w:val="00513EA0"/>
    <w:rsid w:val="005160A6"/>
    <w:rsid w:val="00521878"/>
    <w:rsid w:val="005303B4"/>
    <w:rsid w:val="005467DB"/>
    <w:rsid w:val="0055151D"/>
    <w:rsid w:val="0055345F"/>
    <w:rsid w:val="00554A74"/>
    <w:rsid w:val="00575510"/>
    <w:rsid w:val="00590F5B"/>
    <w:rsid w:val="005945C5"/>
    <w:rsid w:val="005A2677"/>
    <w:rsid w:val="005C255D"/>
    <w:rsid w:val="005E0D32"/>
    <w:rsid w:val="00615FE3"/>
    <w:rsid w:val="00637C89"/>
    <w:rsid w:val="00640A3E"/>
    <w:rsid w:val="00640E8D"/>
    <w:rsid w:val="0065732B"/>
    <w:rsid w:val="00673CBE"/>
    <w:rsid w:val="00674563"/>
    <w:rsid w:val="0069451C"/>
    <w:rsid w:val="006A5259"/>
    <w:rsid w:val="006A7AE7"/>
    <w:rsid w:val="006D755F"/>
    <w:rsid w:val="006E3342"/>
    <w:rsid w:val="006E39FF"/>
    <w:rsid w:val="006E44A4"/>
    <w:rsid w:val="00707AF1"/>
    <w:rsid w:val="00727A59"/>
    <w:rsid w:val="007534DC"/>
    <w:rsid w:val="00755E3B"/>
    <w:rsid w:val="00760CC4"/>
    <w:rsid w:val="00786445"/>
    <w:rsid w:val="007B38FF"/>
    <w:rsid w:val="007B5E30"/>
    <w:rsid w:val="007C29DC"/>
    <w:rsid w:val="007C421A"/>
    <w:rsid w:val="0082545A"/>
    <w:rsid w:val="008338A4"/>
    <w:rsid w:val="008426C2"/>
    <w:rsid w:val="00846CC1"/>
    <w:rsid w:val="00860613"/>
    <w:rsid w:val="0088037A"/>
    <w:rsid w:val="00887FA2"/>
    <w:rsid w:val="008D4E87"/>
    <w:rsid w:val="008E32B6"/>
    <w:rsid w:val="008E7763"/>
    <w:rsid w:val="00905704"/>
    <w:rsid w:val="00913B74"/>
    <w:rsid w:val="00946490"/>
    <w:rsid w:val="0095550A"/>
    <w:rsid w:val="00955609"/>
    <w:rsid w:val="009602E3"/>
    <w:rsid w:val="00983457"/>
    <w:rsid w:val="009A65F9"/>
    <w:rsid w:val="00A00F87"/>
    <w:rsid w:val="00A06307"/>
    <w:rsid w:val="00A07820"/>
    <w:rsid w:val="00A36C16"/>
    <w:rsid w:val="00A53A12"/>
    <w:rsid w:val="00A7099C"/>
    <w:rsid w:val="00A75FA6"/>
    <w:rsid w:val="00A94F83"/>
    <w:rsid w:val="00AC345F"/>
    <w:rsid w:val="00AD2080"/>
    <w:rsid w:val="00B04BA1"/>
    <w:rsid w:val="00B148F1"/>
    <w:rsid w:val="00B25F1F"/>
    <w:rsid w:val="00B436E1"/>
    <w:rsid w:val="00B53AF5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2B03"/>
    <w:rsid w:val="00C125DE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A703C"/>
    <w:rsid w:val="00CC3B13"/>
    <w:rsid w:val="00CC513C"/>
    <w:rsid w:val="00CD3155"/>
    <w:rsid w:val="00CE26E4"/>
    <w:rsid w:val="00CE6298"/>
    <w:rsid w:val="00D27C5C"/>
    <w:rsid w:val="00D45CCA"/>
    <w:rsid w:val="00D7709E"/>
    <w:rsid w:val="00D83721"/>
    <w:rsid w:val="00DB25E9"/>
    <w:rsid w:val="00DB6074"/>
    <w:rsid w:val="00DC6A33"/>
    <w:rsid w:val="00DD684F"/>
    <w:rsid w:val="00DE58F3"/>
    <w:rsid w:val="00DF4445"/>
    <w:rsid w:val="00DF6F41"/>
    <w:rsid w:val="00DF704B"/>
    <w:rsid w:val="00E0144B"/>
    <w:rsid w:val="00E06EBE"/>
    <w:rsid w:val="00E237CC"/>
    <w:rsid w:val="00E238D6"/>
    <w:rsid w:val="00E31B4B"/>
    <w:rsid w:val="00E35E14"/>
    <w:rsid w:val="00E632E0"/>
    <w:rsid w:val="00E661E5"/>
    <w:rsid w:val="00E81759"/>
    <w:rsid w:val="00E82E7E"/>
    <w:rsid w:val="00E96E31"/>
    <w:rsid w:val="00EB49EE"/>
    <w:rsid w:val="00EE40E9"/>
    <w:rsid w:val="00F15ED7"/>
    <w:rsid w:val="00F22E7D"/>
    <w:rsid w:val="00F235D1"/>
    <w:rsid w:val="00F243B2"/>
    <w:rsid w:val="00F27604"/>
    <w:rsid w:val="00F40CDF"/>
    <w:rsid w:val="00F510BC"/>
    <w:rsid w:val="00F578F6"/>
    <w:rsid w:val="00F61E4B"/>
    <w:rsid w:val="00F62ABB"/>
    <w:rsid w:val="00F76BD7"/>
    <w:rsid w:val="00FB0569"/>
    <w:rsid w:val="00FC05D9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16</cp:revision>
  <dcterms:created xsi:type="dcterms:W3CDTF">2023-01-18T03:00:00Z</dcterms:created>
  <dcterms:modified xsi:type="dcterms:W3CDTF">2023-10-30T02:37:00Z</dcterms:modified>
</cp:coreProperties>
</file>